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7A" w:rsidRDefault="00A26D7A" w:rsidP="00A2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A26D7A" w:rsidRDefault="00A26D7A" w:rsidP="00A2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A26D7A" w:rsidRDefault="00A26D7A" w:rsidP="00A2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26D7A" w:rsidRDefault="00A26D7A" w:rsidP="00A26D7A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A26D7A" w:rsidRDefault="00A26D7A" w:rsidP="00A26D7A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A26D7A" w:rsidRDefault="00A26D7A" w:rsidP="00A26D7A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D7A" w:rsidRDefault="00A26D7A" w:rsidP="00A26D7A">
      <w:pPr>
        <w:spacing w:after="0"/>
        <w:jc w:val="both"/>
        <w:rPr>
          <w:b/>
          <w:sz w:val="24"/>
          <w:szCs w:val="24"/>
        </w:rPr>
      </w:pPr>
    </w:p>
    <w:p w:rsidR="00A26D7A" w:rsidRDefault="00A26D7A" w:rsidP="00A26D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31122">
        <w:rPr>
          <w:rFonts w:ascii="Times New Roman" w:hAnsi="Times New Roman" w:cs="Times New Roman"/>
          <w:sz w:val="24"/>
          <w:szCs w:val="24"/>
          <w:u w:val="single"/>
        </w:rPr>
        <w:t xml:space="preserve">т «23» мая 2022 г. №  </w:t>
      </w:r>
      <w:r w:rsidR="005C15CA">
        <w:rPr>
          <w:rFonts w:ascii="Times New Roman" w:hAnsi="Times New Roman" w:cs="Times New Roman"/>
          <w:sz w:val="24"/>
          <w:szCs w:val="24"/>
          <w:u w:val="single"/>
        </w:rPr>
        <w:t>32</w:t>
      </w:r>
      <w:bookmarkStart w:id="0" w:name="_GoBack"/>
      <w:bookmarkEnd w:id="0"/>
    </w:p>
    <w:p w:rsidR="00A26D7A" w:rsidRDefault="00A26D7A" w:rsidP="00A26D7A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Буйловка Павловского района</w:t>
      </w:r>
    </w:p>
    <w:p w:rsidR="006F7D3D" w:rsidRDefault="006F7D3D" w:rsidP="00A26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7A" w:rsidRPr="00585504" w:rsidRDefault="00A26D7A" w:rsidP="00A2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A26D7A" w:rsidRPr="00585504" w:rsidRDefault="00A26D7A" w:rsidP="00A2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по проекту</w:t>
      </w:r>
      <w:r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Pr="00585504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>в генеральный план</w:t>
      </w:r>
    </w:p>
    <w:p w:rsidR="00A26D7A" w:rsidRPr="00585504" w:rsidRDefault="00A26D7A" w:rsidP="00A2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A26D7A" w:rsidRPr="00F43B30" w:rsidRDefault="00A26D7A" w:rsidP="00A2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762" w:rsidRPr="00004762" w:rsidRDefault="00A26D7A" w:rsidP="0000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0159C">
        <w:rPr>
          <w:rFonts w:ascii="Times New Roman" w:hAnsi="Times New Roman" w:cs="Times New Roman"/>
          <w:sz w:val="24"/>
          <w:szCs w:val="24"/>
        </w:rPr>
        <w:t>В соответствии с пунктом  19 части 1 статьи 14 Федерального  закона от 06.10.2003 № 131-ФЗ «Об общих принципах организации местного самоуправления в Российской Федерации»,</w:t>
      </w:r>
      <w:r w:rsidR="00D136B5" w:rsidRPr="00D136B5">
        <w:rPr>
          <w:rFonts w:ascii="Times New Roman" w:hAnsi="Times New Roman" w:cs="Times New Roman"/>
          <w:sz w:val="24"/>
          <w:szCs w:val="24"/>
        </w:rPr>
        <w:t xml:space="preserve"> </w:t>
      </w:r>
      <w:r w:rsidR="00D136B5">
        <w:rPr>
          <w:rFonts w:ascii="Times New Roman" w:hAnsi="Times New Roman" w:cs="Times New Roman"/>
          <w:sz w:val="24"/>
          <w:szCs w:val="24"/>
        </w:rPr>
        <w:t xml:space="preserve">ст. 24, ст. </w:t>
      </w:r>
      <w:r w:rsidR="00D136B5" w:rsidRPr="00585504">
        <w:rPr>
          <w:rFonts w:ascii="Times New Roman" w:hAnsi="Times New Roman" w:cs="Times New Roman"/>
          <w:sz w:val="24"/>
          <w:szCs w:val="24"/>
        </w:rPr>
        <w:t>25</w:t>
      </w:r>
      <w:r w:rsidR="00D136B5">
        <w:rPr>
          <w:rFonts w:ascii="Times New Roman" w:hAnsi="Times New Roman" w:cs="Times New Roman"/>
          <w:sz w:val="24"/>
          <w:szCs w:val="24"/>
        </w:rPr>
        <w:t xml:space="preserve">, ст.28 </w:t>
      </w:r>
      <w:r w:rsidR="00D136B5" w:rsidRPr="0058550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 w:rsidRPr="0000159C">
        <w:rPr>
          <w:rFonts w:ascii="Times New Roman" w:hAnsi="Times New Roman" w:cs="Times New Roman"/>
          <w:sz w:val="24"/>
          <w:szCs w:val="24"/>
        </w:rPr>
        <w:t xml:space="preserve"> «</w:t>
      </w:r>
      <w:r w:rsidRPr="0000159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 w:rsidRPr="0000159C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</w:t>
      </w:r>
      <w:proofErr w:type="gramEnd"/>
      <w:r w:rsidRPr="0000159C">
        <w:rPr>
          <w:rFonts w:ascii="Times New Roman" w:hAnsi="Times New Roman" w:cs="Times New Roman"/>
          <w:sz w:val="24"/>
          <w:szCs w:val="24"/>
        </w:rPr>
        <w:t xml:space="preserve">» от «22» июня </w:t>
      </w:r>
      <w:r w:rsidRPr="00115826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115826">
        <w:rPr>
          <w:rFonts w:ascii="Times New Roman" w:eastAsia="Times New Roman" w:hAnsi="Times New Roman" w:cs="Times New Roman"/>
          <w:sz w:val="24"/>
          <w:szCs w:val="24"/>
        </w:rPr>
        <w:t>№ 247</w:t>
      </w:r>
      <w:r w:rsidRPr="00115826">
        <w:rPr>
          <w:rFonts w:ascii="Times New Roman" w:hAnsi="Times New Roman" w:cs="Times New Roman"/>
          <w:sz w:val="24"/>
          <w:szCs w:val="24"/>
        </w:rPr>
        <w:t>,</w:t>
      </w:r>
      <w:r w:rsidR="00004762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004762" w:rsidRPr="007C2A76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</w:t>
      </w:r>
      <w:r w:rsidR="00004762">
        <w:rPr>
          <w:rFonts w:ascii="Times New Roman" w:hAnsi="Times New Roman" w:cs="Times New Roman"/>
          <w:sz w:val="24"/>
          <w:szCs w:val="24"/>
        </w:rPr>
        <w:t xml:space="preserve">, </w:t>
      </w:r>
      <w:r w:rsidR="0000476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Русско-Буйловского сельского поселения,</w:t>
      </w:r>
    </w:p>
    <w:p w:rsidR="00004762" w:rsidRDefault="00004762" w:rsidP="0000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762" w:rsidRDefault="00004762" w:rsidP="00004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004762" w:rsidRPr="002B3D23" w:rsidRDefault="00004762" w:rsidP="00004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4762" w:rsidRPr="003A2D45" w:rsidRDefault="003A2D45" w:rsidP="003A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004762" w:rsidRPr="003A2D45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проекту изменений генерального плана Русско-Буйловского сельско</w:t>
      </w:r>
      <w:r w:rsidR="006F7D3D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231122">
        <w:rPr>
          <w:rFonts w:ascii="Times New Roman" w:hAnsi="Times New Roman" w:cs="Times New Roman"/>
          <w:sz w:val="24"/>
          <w:szCs w:val="24"/>
        </w:rPr>
        <w:t>19 июня.2023</w:t>
      </w:r>
      <w:r w:rsidR="00004762" w:rsidRPr="003A2D4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04762" w:rsidRPr="003A2D45">
        <w:rPr>
          <w:rFonts w:ascii="Times New Roman" w:hAnsi="Times New Roman" w:cs="Times New Roman"/>
          <w:sz w:val="24"/>
          <w:szCs w:val="24"/>
        </w:rPr>
        <w:t>в 14 час. 00 мин.</w:t>
      </w:r>
    </w:p>
    <w:p w:rsidR="003A2D45" w:rsidRPr="003A2D45" w:rsidRDefault="003A2D45" w:rsidP="003A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3A2D45">
        <w:rPr>
          <w:rFonts w:ascii="Times New Roman" w:hAnsi="Times New Roman" w:cs="Times New Roman"/>
          <w:sz w:val="24"/>
          <w:szCs w:val="24"/>
        </w:rPr>
        <w:t xml:space="preserve">Местом проведения публичных слушаний определить актовый зал администрации Русско-Буйловского сельского поселения (Воронежская обл., Павловский р-он, </w:t>
      </w:r>
      <w:proofErr w:type="gramStart"/>
      <w:r w:rsidRPr="003A2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2D45">
        <w:rPr>
          <w:rFonts w:ascii="Times New Roman" w:hAnsi="Times New Roman" w:cs="Times New Roman"/>
          <w:sz w:val="24"/>
          <w:szCs w:val="24"/>
        </w:rPr>
        <w:t>. Русская Буйловка, ул. Советская, д. 5)</w:t>
      </w:r>
    </w:p>
    <w:p w:rsidR="00004762" w:rsidRPr="00DC2180" w:rsidRDefault="00004762" w:rsidP="00004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DC2180">
        <w:rPr>
          <w:rFonts w:ascii="Times New Roman" w:hAnsi="Times New Roman" w:cs="Times New Roman"/>
          <w:sz w:val="24"/>
          <w:szCs w:val="24"/>
        </w:rPr>
        <w:t xml:space="preserve">Старшему инспектору администрации Русско-Буйловского сельского поселения </w:t>
      </w:r>
      <w:proofErr w:type="spellStart"/>
      <w:r w:rsidRPr="00DC2180">
        <w:rPr>
          <w:rFonts w:ascii="Times New Roman" w:hAnsi="Times New Roman" w:cs="Times New Roman"/>
          <w:sz w:val="24"/>
          <w:szCs w:val="24"/>
        </w:rPr>
        <w:t>Гноевому</w:t>
      </w:r>
      <w:proofErr w:type="spellEnd"/>
      <w:r w:rsidRPr="00DC218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04762" w:rsidRPr="00585504" w:rsidRDefault="00004762" w:rsidP="0000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585504">
        <w:rPr>
          <w:rFonts w:ascii="Times New Roman" w:hAnsi="Times New Roman" w:cs="Times New Roman"/>
          <w:sz w:val="24"/>
          <w:szCs w:val="24"/>
        </w:rPr>
        <w:t xml:space="preserve">оповестить жителей поселения о времени и месте проведения публичных слушаний в специально отведенных местах для обнародования нормативно-правовых актов </w:t>
      </w:r>
      <w:proofErr w:type="gramStart"/>
      <w:r w:rsidRPr="00585504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585504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 поселения;</w:t>
      </w:r>
    </w:p>
    <w:p w:rsidR="00004762" w:rsidRPr="00585504" w:rsidRDefault="00004762" w:rsidP="0000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585504">
        <w:rPr>
          <w:rFonts w:ascii="Times New Roman" w:hAnsi="Times New Roman" w:cs="Times New Roman"/>
          <w:sz w:val="24"/>
          <w:szCs w:val="24"/>
        </w:rPr>
        <w:t>организовать выставки, экспозиции демонстрационных материалов проекта изменений генерального плана, выступления представителей органов местного самоуправления, разработчиков проекта изменений генерального плана на собраниях жителей.</w:t>
      </w:r>
    </w:p>
    <w:p w:rsidR="00004762" w:rsidRDefault="00004762" w:rsidP="0000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585504">
        <w:rPr>
          <w:rFonts w:ascii="Times New Roman" w:hAnsi="Times New Roman" w:cs="Times New Roman"/>
          <w:sz w:val="24"/>
          <w:szCs w:val="24"/>
        </w:rPr>
        <w:t>организовать прием замечаний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заинтересованных лиц, </w:t>
      </w:r>
      <w:r w:rsidRPr="00585504">
        <w:rPr>
          <w:rFonts w:ascii="Times New Roman" w:hAnsi="Times New Roman" w:cs="Times New Roman"/>
          <w:sz w:val="24"/>
          <w:szCs w:val="24"/>
        </w:rPr>
        <w:t>опубликовать инф</w:t>
      </w:r>
      <w:r>
        <w:rPr>
          <w:rFonts w:ascii="Times New Roman" w:hAnsi="Times New Roman" w:cs="Times New Roman"/>
          <w:sz w:val="24"/>
          <w:szCs w:val="24"/>
        </w:rPr>
        <w:t>ормацию о месте и времени приема</w:t>
      </w:r>
      <w:r w:rsidRPr="00585504">
        <w:rPr>
          <w:rFonts w:ascii="Times New Roman" w:hAnsi="Times New Roman" w:cs="Times New Roman"/>
          <w:sz w:val="24"/>
          <w:szCs w:val="24"/>
        </w:rPr>
        <w:t xml:space="preserve"> замечаний  и предложений.</w:t>
      </w:r>
    </w:p>
    <w:p w:rsidR="00D136B5" w:rsidRPr="003A2D45" w:rsidRDefault="003A2D45" w:rsidP="003A2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2.1. </w:t>
      </w:r>
      <w:r w:rsidR="00004762"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жителей Русско-Буйловского сельского поселения Павловского муниципального района, желающих выступать на публичных слушаниях, производится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месту нахождения администрации Русско-Буйловского сельского поселения</w:t>
      </w:r>
      <w:r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04762"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прекращается за три рабочих дня до дня проведения публичных слушаний.</w:t>
      </w:r>
    </w:p>
    <w:p w:rsidR="00D136B5" w:rsidRPr="003A2D45" w:rsidRDefault="003A2D45" w:rsidP="00D13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2.2.</w:t>
      </w:r>
      <w:r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Замечания и предложения по проекту внесения измен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ений в Генеральный план Русско-Буйловского сельского поселения</w:t>
      </w:r>
      <w:r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включения их в протокол публичных слушаний принимаются комиссией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проведению публичных слушаний</w:t>
      </w:r>
      <w:r w:rsidR="00231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19 июня 2023</w:t>
      </w:r>
      <w:r w:rsidRPr="003A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включительно.</w:t>
      </w: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Обнародовать настоящее постановление в соответствии с Положением о порядке  обнародования муниципальных правовых актов Русско-Буйловского сельского поселения </w:t>
      </w:r>
      <w:r w:rsidRPr="00D80ECA">
        <w:rPr>
          <w:rFonts w:ascii="Times New Roman" w:hAnsi="Times New Roman" w:cs="Times New Roman"/>
          <w:sz w:val="24"/>
          <w:szCs w:val="24"/>
        </w:rPr>
        <w:t xml:space="preserve">и </w:t>
      </w:r>
      <w:r w:rsidR="00D80ECA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Pr="00D80ECA">
        <w:rPr>
          <w:rFonts w:ascii="Times New Roman" w:hAnsi="Times New Roman" w:cs="Times New Roman"/>
          <w:sz w:val="24"/>
          <w:szCs w:val="24"/>
        </w:rPr>
        <w:t>администрации Русско-</w:t>
      </w:r>
      <w:r>
        <w:rPr>
          <w:rFonts w:ascii="Times New Roman" w:hAnsi="Times New Roman" w:cs="Times New Roman"/>
          <w:sz w:val="24"/>
          <w:szCs w:val="24"/>
        </w:rPr>
        <w:t>Буйловского сельского поселения</w:t>
      </w:r>
      <w:r w:rsidR="00D80ECA" w:rsidRPr="00D80ECA">
        <w:rPr>
          <w:rFonts w:ascii="Times New Roman" w:hAnsi="Times New Roman" w:cs="Times New Roman"/>
          <w:sz w:val="24"/>
          <w:szCs w:val="24"/>
        </w:rPr>
        <w:t xml:space="preserve"> </w:t>
      </w:r>
      <w:r w:rsidR="00D80ECA">
        <w:rPr>
          <w:rFonts w:ascii="Times New Roman" w:hAnsi="Times New Roman" w:cs="Times New Roman"/>
          <w:sz w:val="24"/>
          <w:szCs w:val="24"/>
        </w:rPr>
        <w:t xml:space="preserve"> (</w:t>
      </w:r>
      <w:r w:rsidR="00D80ECA" w:rsidRPr="00D80ECA">
        <w:rPr>
          <w:rFonts w:ascii="Times New Roman" w:hAnsi="Times New Roman" w:cs="Times New Roman"/>
          <w:sz w:val="24"/>
          <w:szCs w:val="24"/>
        </w:rPr>
        <w:t>rbuilov.pavl@govvrn.ru</w:t>
      </w:r>
      <w:r w:rsidR="00D80E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40B" w:rsidRDefault="008D740B" w:rsidP="008D74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Русско-Буйловского </w:t>
      </w: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Павловского муниципального района                                                          </w:t>
      </w:r>
    </w:p>
    <w:p w:rsidR="008D740B" w:rsidRDefault="008D740B" w:rsidP="008D7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В.В. Ворфоломеева</w:t>
      </w:r>
    </w:p>
    <w:p w:rsidR="008D740B" w:rsidRDefault="008D740B" w:rsidP="008D740B">
      <w:pPr>
        <w:rPr>
          <w:rFonts w:ascii="Times New Roman" w:hAnsi="Times New Roman" w:cs="Times New Roman"/>
          <w:sz w:val="24"/>
          <w:szCs w:val="24"/>
        </w:rPr>
      </w:pPr>
    </w:p>
    <w:p w:rsidR="00465BF3" w:rsidRDefault="00465BF3"/>
    <w:sectPr w:rsidR="00465BF3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738"/>
    <w:multiLevelType w:val="hybridMultilevel"/>
    <w:tmpl w:val="D4AEBB72"/>
    <w:lvl w:ilvl="0" w:tplc="FC54B6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5C53CB"/>
    <w:multiLevelType w:val="hybridMultilevel"/>
    <w:tmpl w:val="6270B832"/>
    <w:lvl w:ilvl="0" w:tplc="FD684B5C">
      <w:start w:val="4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0B"/>
    <w:rsid w:val="00004762"/>
    <w:rsid w:val="000C1A98"/>
    <w:rsid w:val="00231122"/>
    <w:rsid w:val="002860A6"/>
    <w:rsid w:val="002A3942"/>
    <w:rsid w:val="003A2D45"/>
    <w:rsid w:val="00465BF3"/>
    <w:rsid w:val="004F35F8"/>
    <w:rsid w:val="005C15CA"/>
    <w:rsid w:val="00600E13"/>
    <w:rsid w:val="006C4D74"/>
    <w:rsid w:val="006F7D3D"/>
    <w:rsid w:val="00733711"/>
    <w:rsid w:val="008332F7"/>
    <w:rsid w:val="008D740B"/>
    <w:rsid w:val="008F716E"/>
    <w:rsid w:val="00A26D7A"/>
    <w:rsid w:val="00BB112B"/>
    <w:rsid w:val="00CC23B1"/>
    <w:rsid w:val="00D136B5"/>
    <w:rsid w:val="00D80ECA"/>
    <w:rsid w:val="00F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7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D74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7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D74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Boilovka</dc:creator>
  <cp:lastModifiedBy>1</cp:lastModifiedBy>
  <cp:revision>2</cp:revision>
  <cp:lastPrinted>2023-05-23T12:05:00Z</cp:lastPrinted>
  <dcterms:created xsi:type="dcterms:W3CDTF">2023-05-23T12:05:00Z</dcterms:created>
  <dcterms:modified xsi:type="dcterms:W3CDTF">2023-05-23T12:05:00Z</dcterms:modified>
</cp:coreProperties>
</file>